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B6784"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477EF830"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14:paraId="6D041CFB" w14:textId="197B134C" w:rsidR="0041520B" w:rsidRPr="00EF033B" w:rsidRDefault="00016B0A" w:rsidP="0041520B">
      <w:pPr>
        <w:pStyle w:val="NoSpacing"/>
        <w:jc w:val="both"/>
        <w:rPr>
          <w:rFonts w:ascii="Times New Roman" w:hAnsi="Times New Roman"/>
          <w:bCs/>
          <w:sz w:val="24"/>
          <w:szCs w:val="24"/>
        </w:rPr>
      </w:pPr>
      <w:r>
        <w:rPr>
          <w:rFonts w:ascii="Times New Roman" w:hAnsi="Times New Roman"/>
          <w:bCs/>
          <w:sz w:val="24"/>
          <w:szCs w:val="24"/>
        </w:rPr>
        <w:t xml:space="preserve">Int. No. </w:t>
      </w:r>
      <w:r w:rsidR="00DE1F55">
        <w:rPr>
          <w:rFonts w:ascii="Times New Roman" w:hAnsi="Times New Roman"/>
          <w:bCs/>
          <w:sz w:val="24"/>
          <w:szCs w:val="24"/>
        </w:rPr>
        <w:t>409</w:t>
      </w:r>
    </w:p>
    <w:p w14:paraId="51D8B754" w14:textId="77777777" w:rsidR="00EF033B" w:rsidRDefault="00EF033B" w:rsidP="0041520B">
      <w:pPr>
        <w:pStyle w:val="NoSpacing"/>
        <w:jc w:val="both"/>
        <w:rPr>
          <w:rFonts w:ascii="Times New Roman" w:hAnsi="Times New Roman"/>
          <w:b/>
          <w:sz w:val="24"/>
          <w:szCs w:val="24"/>
        </w:rPr>
      </w:pPr>
    </w:p>
    <w:p w14:paraId="01FDEBF5"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14:paraId="03001F5D" w14:textId="77777777" w:rsidR="00321AEC" w:rsidRDefault="00321AEC" w:rsidP="00321AEC">
      <w:pPr>
        <w:autoSpaceDE w:val="0"/>
        <w:autoSpaceDN w:val="0"/>
        <w:adjustRightInd w:val="0"/>
        <w:jc w:val="both"/>
        <w:rPr>
          <w:szCs w:val="24"/>
        </w:rPr>
      </w:pPr>
      <w:r>
        <w:rPr>
          <w:szCs w:val="24"/>
        </w:rPr>
        <w:t>By Council Members Louis, Hanif, Joseph, Ung, Nurse, Krishnan, Abreu, Restler, Narcisse, Avilés, Velázquez, Ayala, Rivera, Dinowitz, De La Rosa, Won, Hudson and Yeger</w:t>
      </w:r>
    </w:p>
    <w:p w14:paraId="2F0CD574" w14:textId="77777777" w:rsidR="00E3518C" w:rsidRPr="003A304F" w:rsidRDefault="00E3518C" w:rsidP="0041520B">
      <w:pPr>
        <w:pStyle w:val="NoSpacing"/>
        <w:jc w:val="both"/>
        <w:rPr>
          <w:rFonts w:ascii="Times New Roman" w:hAnsi="Times New Roman"/>
          <w:sz w:val="24"/>
          <w:szCs w:val="24"/>
        </w:rPr>
      </w:pPr>
      <w:bookmarkStart w:id="0" w:name="_GoBack"/>
      <w:bookmarkEnd w:id="0"/>
    </w:p>
    <w:p w14:paraId="1A6584FF" w14:textId="77777777" w:rsidR="0041520B"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43ABE844" w14:textId="77777777" w:rsidR="00AA7586" w:rsidRDefault="00AA7586" w:rsidP="0041520B">
      <w:pPr>
        <w:pStyle w:val="NoSpacing"/>
        <w:jc w:val="both"/>
        <w:rPr>
          <w:rFonts w:ascii="Times New Roman" w:hAnsi="Times New Roman"/>
          <w:sz w:val="24"/>
          <w:szCs w:val="24"/>
          <w:u w:val="single"/>
        </w:rPr>
      </w:pPr>
    </w:p>
    <w:p w14:paraId="34FA4EAF" w14:textId="77777777" w:rsidR="00C85895" w:rsidRDefault="00EB2D43" w:rsidP="0041520B">
      <w:pPr>
        <w:pStyle w:val="NoSpacing"/>
        <w:jc w:val="both"/>
        <w:rPr>
          <w:rFonts w:ascii="Times New Roman" w:hAnsi="Times New Roman"/>
          <w:sz w:val="24"/>
          <w:szCs w:val="24"/>
        </w:rPr>
      </w:pPr>
      <w:r>
        <w:rPr>
          <w:rFonts w:ascii="Times New Roman" w:hAnsi="Times New Roman"/>
          <w:sz w:val="24"/>
          <w:szCs w:val="24"/>
        </w:rPr>
        <w:t>A Local Law</w:t>
      </w:r>
      <w:r w:rsidR="00EF033B" w:rsidRPr="00EF033B">
        <w:rPr>
          <w:rFonts w:ascii="Times New Roman" w:hAnsi="Times New Roman"/>
          <w:sz w:val="24"/>
          <w:szCs w:val="24"/>
        </w:rPr>
        <w:t xml:space="preserve"> to amend the administrative code of the city of New York, in relation </w:t>
      </w:r>
      <w:r w:rsidR="00B4057F">
        <w:rPr>
          <w:rFonts w:ascii="Times New Roman" w:hAnsi="Times New Roman"/>
          <w:sz w:val="24"/>
          <w:szCs w:val="24"/>
        </w:rPr>
        <w:t>to increasing access to data and</w:t>
      </w:r>
      <w:r w:rsidR="0070707E" w:rsidRPr="0070707E">
        <w:rPr>
          <w:rFonts w:ascii="Times New Roman" w:hAnsi="Times New Roman"/>
          <w:sz w:val="24"/>
          <w:szCs w:val="24"/>
        </w:rPr>
        <w:t xml:space="preserve"> maternal mortality and morbidity </w:t>
      </w:r>
    </w:p>
    <w:p w14:paraId="01A966CB" w14:textId="77777777" w:rsidR="00D87052" w:rsidRDefault="00D87052" w:rsidP="0041520B">
      <w:pPr>
        <w:pStyle w:val="NoSpacing"/>
        <w:jc w:val="both"/>
        <w:rPr>
          <w:rFonts w:ascii="Times New Roman" w:hAnsi="Times New Roman"/>
          <w:sz w:val="24"/>
          <w:szCs w:val="24"/>
        </w:rPr>
      </w:pPr>
    </w:p>
    <w:p w14:paraId="5AD93DB4"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14:paraId="5B2118ED" w14:textId="77777777"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FC62F0A" w14:textId="77777777" w:rsidR="00D60CFC" w:rsidRPr="00C20D76" w:rsidRDefault="00D60CFC" w:rsidP="0041520B">
      <w:pPr>
        <w:pStyle w:val="NoSpacing"/>
        <w:jc w:val="both"/>
        <w:rPr>
          <w:rFonts w:ascii="Times New Roman" w:hAnsi="Times New Roman"/>
          <w:b/>
          <w:sz w:val="24"/>
          <w:szCs w:val="24"/>
        </w:rPr>
      </w:pPr>
    </w:p>
    <w:p w14:paraId="11075E8A" w14:textId="77777777" w:rsidR="00D933CE" w:rsidRDefault="00EB2D43" w:rsidP="00D87052">
      <w:pPr>
        <w:pStyle w:val="NoSpacing"/>
        <w:rPr>
          <w:rFonts w:ascii="Times New Roman" w:hAnsi="Times New Roman"/>
          <w:sz w:val="24"/>
          <w:szCs w:val="24"/>
        </w:rPr>
      </w:pPr>
      <w:r>
        <w:rPr>
          <w:rFonts w:ascii="Times New Roman" w:hAnsi="Times New Roman"/>
          <w:sz w:val="24"/>
          <w:szCs w:val="24"/>
        </w:rPr>
        <w:t xml:space="preserve">This bill would </w:t>
      </w:r>
      <w:r w:rsidR="00F3406E">
        <w:rPr>
          <w:rFonts w:ascii="Times New Roman" w:hAnsi="Times New Roman"/>
          <w:sz w:val="24"/>
          <w:szCs w:val="24"/>
        </w:rPr>
        <w:t>require</w:t>
      </w:r>
      <w:r w:rsidR="00D87052">
        <w:rPr>
          <w:rFonts w:ascii="Times New Roman" w:hAnsi="Times New Roman"/>
          <w:sz w:val="24"/>
          <w:szCs w:val="24"/>
        </w:rPr>
        <w:t xml:space="preserve"> </w:t>
      </w:r>
      <w:r w:rsidR="007A08E2" w:rsidRPr="007A08E2">
        <w:rPr>
          <w:rFonts w:ascii="Times New Roman" w:hAnsi="Times New Roman"/>
          <w:sz w:val="24"/>
          <w:szCs w:val="24"/>
        </w:rPr>
        <w:t xml:space="preserve">the </w:t>
      </w:r>
      <w:r w:rsidR="007A08E2">
        <w:rPr>
          <w:rFonts w:ascii="Times New Roman" w:hAnsi="Times New Roman"/>
          <w:sz w:val="24"/>
          <w:szCs w:val="24"/>
        </w:rPr>
        <w:t>D</w:t>
      </w:r>
      <w:r w:rsidR="007A08E2" w:rsidRPr="007A08E2">
        <w:rPr>
          <w:rFonts w:ascii="Times New Roman" w:hAnsi="Times New Roman"/>
          <w:sz w:val="24"/>
          <w:szCs w:val="24"/>
        </w:rPr>
        <w:t xml:space="preserve">epartment of </w:t>
      </w:r>
      <w:r w:rsidR="007A08E2">
        <w:rPr>
          <w:rFonts w:ascii="Times New Roman" w:hAnsi="Times New Roman"/>
          <w:sz w:val="24"/>
          <w:szCs w:val="24"/>
        </w:rPr>
        <w:t>H</w:t>
      </w:r>
      <w:r w:rsidR="007A08E2" w:rsidRPr="007A08E2">
        <w:rPr>
          <w:rFonts w:ascii="Times New Roman" w:hAnsi="Times New Roman"/>
          <w:sz w:val="24"/>
          <w:szCs w:val="24"/>
        </w:rPr>
        <w:t>ealth</w:t>
      </w:r>
      <w:r w:rsidR="0070707E">
        <w:rPr>
          <w:rFonts w:ascii="Times New Roman" w:hAnsi="Times New Roman"/>
          <w:sz w:val="24"/>
          <w:szCs w:val="24"/>
        </w:rPr>
        <w:t xml:space="preserve"> and Mental Hygiene to post the annual Maternal Mortality and Morbidity report on</w:t>
      </w:r>
      <w:r w:rsidR="00B4057F">
        <w:rPr>
          <w:rFonts w:ascii="Times New Roman" w:hAnsi="Times New Roman"/>
          <w:sz w:val="24"/>
          <w:szCs w:val="24"/>
        </w:rPr>
        <w:t xml:space="preserve"> its website</w:t>
      </w:r>
      <w:r w:rsidR="0070707E">
        <w:rPr>
          <w:rFonts w:ascii="Times New Roman" w:hAnsi="Times New Roman"/>
          <w:sz w:val="24"/>
          <w:szCs w:val="24"/>
        </w:rPr>
        <w:t>.</w:t>
      </w:r>
    </w:p>
    <w:p w14:paraId="62C287AF" w14:textId="77777777" w:rsidR="00D87052" w:rsidRDefault="00D87052" w:rsidP="00D87052">
      <w:pPr>
        <w:pStyle w:val="NoSpacing"/>
        <w:rPr>
          <w:rFonts w:ascii="Times New Roman" w:hAnsi="Times New Roman"/>
          <w:b/>
          <w:sz w:val="24"/>
          <w:szCs w:val="24"/>
          <w:u w:val="single"/>
        </w:rPr>
      </w:pPr>
    </w:p>
    <w:p w14:paraId="5BDC1D37"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14:paraId="26599C40" w14:textId="77777777" w:rsidR="00EB2D43" w:rsidRDefault="00225359" w:rsidP="0041520B">
      <w:r>
        <w:t>Immediately</w:t>
      </w:r>
    </w:p>
    <w:p w14:paraId="56CC11D9" w14:textId="77777777" w:rsidR="00EB2D43" w:rsidRDefault="00EB2D43" w:rsidP="0041520B"/>
    <w:p w14:paraId="6DD5A06C"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37785355" w14:textId="77777777" w:rsidR="00D87052" w:rsidRDefault="00225359" w:rsidP="00D87052">
      <w:pPr>
        <w:tabs>
          <w:tab w:val="left" w:pos="540"/>
        </w:tabs>
        <w:spacing w:before="80"/>
        <w:ind w:left="187"/>
        <w:rPr>
          <w:rFonts w:ascii="MS Gothic" w:eastAsia="MS Gothic" w:hAnsi="MS Gothic"/>
          <w:b/>
          <w:szCs w:val="22"/>
        </w:rPr>
      </w:pPr>
      <w:r>
        <w:rPr>
          <w:rFonts w:ascii="MS Gothic" w:eastAsia="MS Gothic" w:hAnsi="MS Gothic" w:hint="eastAsia"/>
          <w:b/>
          <w:szCs w:val="22"/>
        </w:rPr>
        <w:t>☐</w:t>
      </w:r>
      <w:r w:rsidR="00D87052" w:rsidRPr="00AB3D1F">
        <w:rPr>
          <w:b/>
          <w:szCs w:val="22"/>
        </w:rPr>
        <w:t xml:space="preserve"> </w:t>
      </w:r>
      <w:r w:rsidR="00C85895" w:rsidRPr="00AB3D1F">
        <w:rPr>
          <w:b/>
          <w:szCs w:val="22"/>
        </w:rPr>
        <w:t>Agency Rulemaking Required</w:t>
      </w:r>
      <w:r w:rsidR="00C85895" w:rsidRPr="00AB3D1F">
        <w:rPr>
          <w:szCs w:val="22"/>
        </w:rPr>
        <w:t>: Is City agency rulemaking required?</w:t>
      </w:r>
      <w:r w:rsidR="00D87052" w:rsidRPr="00D87052">
        <w:rPr>
          <w:rFonts w:ascii="MS Gothic" w:eastAsia="MS Gothic" w:hAnsi="MS Gothic" w:hint="eastAsia"/>
          <w:b/>
          <w:szCs w:val="22"/>
        </w:rPr>
        <w:t xml:space="preserve"> </w:t>
      </w:r>
    </w:p>
    <w:p w14:paraId="1E21C6B6" w14:textId="77777777" w:rsidR="00C85895" w:rsidRPr="00AB3D1F" w:rsidRDefault="00C554E8" w:rsidP="00D87052">
      <w:pPr>
        <w:tabs>
          <w:tab w:val="left" w:pos="540"/>
        </w:tabs>
        <w:spacing w:before="80"/>
        <w:ind w:left="187"/>
        <w:rPr>
          <w:szCs w:val="22"/>
        </w:rPr>
      </w:pPr>
      <w:r w:rsidRPr="00C554E8">
        <w:rPr>
          <w:rFonts w:ascii="Segoe UI Symbol" w:hAnsi="Segoe UI Symbol" w:cs="Segoe UI Symbol"/>
        </w:rPr>
        <w:t>☒</w:t>
      </w:r>
      <w:r w:rsidRPr="00C554E8">
        <w:rPr>
          <w:b/>
          <w:szCs w:val="22"/>
        </w:rPr>
        <w:t xml:space="preserve"> Report </w:t>
      </w:r>
      <w:r w:rsidR="00C85895" w:rsidRPr="00AB3D1F">
        <w:rPr>
          <w:b/>
          <w:szCs w:val="22"/>
        </w:rPr>
        <w:t>Required</w:t>
      </w:r>
      <w:r w:rsidR="00C85895" w:rsidRPr="00AB3D1F">
        <w:rPr>
          <w:szCs w:val="22"/>
        </w:rPr>
        <w:t>: Is a report due to Council required?</w:t>
      </w:r>
    </w:p>
    <w:p w14:paraId="10D0FE00"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Sunset Date Included</w:t>
      </w:r>
      <w:r w:rsidRPr="00AB3D1F">
        <w:rPr>
          <w:szCs w:val="22"/>
        </w:rPr>
        <w:t>: Does the legislation have a sunset date?</w:t>
      </w:r>
    </w:p>
    <w:p w14:paraId="3CACFD39"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Council Appointment Required</w:t>
      </w:r>
      <w:r w:rsidRPr="00AB3D1F">
        <w:rPr>
          <w:szCs w:val="22"/>
        </w:rPr>
        <w:t>: Is an appointment by the Council required?</w:t>
      </w:r>
    </w:p>
    <w:p w14:paraId="537B4886"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Other Appointment Required</w:t>
      </w:r>
      <w:r w:rsidRPr="00AB3D1F">
        <w:rPr>
          <w:szCs w:val="22"/>
        </w:rPr>
        <w:t>: Are other appointments not by the Council required?</w:t>
      </w:r>
    </w:p>
    <w:p w14:paraId="3B9A2E32" w14:textId="77777777" w:rsidR="00A5189C" w:rsidRDefault="00A5189C" w:rsidP="008823EE">
      <w:pPr>
        <w:pStyle w:val="NoSpacing"/>
        <w:jc w:val="both"/>
        <w:rPr>
          <w:rStyle w:val="apple-style-span"/>
          <w:rFonts w:ascii="Times New Roman" w:hAnsi="Times New Roman"/>
          <w:b/>
          <w:bCs/>
          <w:sz w:val="24"/>
          <w:szCs w:val="24"/>
        </w:rPr>
      </w:pPr>
    </w:p>
    <w:p w14:paraId="24EB1520"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699621BF" w14:textId="77777777" w:rsidR="006C314E" w:rsidRDefault="006C314E" w:rsidP="008823EE">
      <w:pPr>
        <w:pStyle w:val="NoSpacing"/>
        <w:jc w:val="both"/>
        <w:rPr>
          <w:rStyle w:val="apple-style-span"/>
          <w:rFonts w:ascii="Times New Roman" w:hAnsi="Times New Roman"/>
          <w:sz w:val="24"/>
          <w:szCs w:val="24"/>
        </w:rPr>
      </w:pPr>
    </w:p>
    <w:p w14:paraId="515EEF25" w14:textId="77777777" w:rsidR="00E47059" w:rsidRPr="00D36557" w:rsidRDefault="00E47059" w:rsidP="00E47059">
      <w:pPr>
        <w:jc w:val="both"/>
        <w:rPr>
          <w:sz w:val="18"/>
          <w:szCs w:val="18"/>
          <w:u w:val="single"/>
        </w:rPr>
      </w:pPr>
      <w:r w:rsidRPr="00D36557">
        <w:rPr>
          <w:sz w:val="18"/>
          <w:szCs w:val="18"/>
          <w:u w:val="single"/>
        </w:rPr>
        <w:t>Session 12</w:t>
      </w:r>
    </w:p>
    <w:p w14:paraId="420942EC" w14:textId="77777777" w:rsidR="00E47059" w:rsidRPr="00D36557" w:rsidRDefault="00E47059" w:rsidP="00E47059">
      <w:pPr>
        <w:jc w:val="both"/>
        <w:rPr>
          <w:sz w:val="18"/>
          <w:szCs w:val="18"/>
        </w:rPr>
      </w:pPr>
      <w:r w:rsidRPr="00D36557">
        <w:rPr>
          <w:sz w:val="18"/>
          <w:szCs w:val="18"/>
        </w:rPr>
        <w:t>BM</w:t>
      </w:r>
    </w:p>
    <w:p w14:paraId="78592176" w14:textId="77777777" w:rsidR="00E47059" w:rsidRPr="00D36557" w:rsidRDefault="00E47059" w:rsidP="00E47059">
      <w:pPr>
        <w:jc w:val="both"/>
        <w:rPr>
          <w:sz w:val="18"/>
          <w:szCs w:val="18"/>
        </w:rPr>
      </w:pPr>
      <w:r w:rsidRPr="00D36557">
        <w:rPr>
          <w:sz w:val="18"/>
          <w:szCs w:val="18"/>
        </w:rPr>
        <w:t>LS # 5197</w:t>
      </w:r>
    </w:p>
    <w:p w14:paraId="0E65A1E2" w14:textId="77777777" w:rsidR="00E47059" w:rsidRPr="00D36557" w:rsidRDefault="00E47059" w:rsidP="00E47059">
      <w:pPr>
        <w:jc w:val="both"/>
        <w:rPr>
          <w:sz w:val="18"/>
          <w:szCs w:val="18"/>
        </w:rPr>
      </w:pPr>
      <w:r w:rsidRPr="00D36557">
        <w:rPr>
          <w:sz w:val="18"/>
          <w:szCs w:val="18"/>
        </w:rPr>
        <w:t>4/11/22 12:00pm</w:t>
      </w:r>
    </w:p>
    <w:p w14:paraId="6C0011DF" w14:textId="77777777" w:rsidR="00E47059" w:rsidRPr="00D36557" w:rsidRDefault="00E47059" w:rsidP="00E47059">
      <w:pPr>
        <w:jc w:val="both"/>
        <w:rPr>
          <w:sz w:val="18"/>
          <w:szCs w:val="18"/>
        </w:rPr>
      </w:pPr>
    </w:p>
    <w:p w14:paraId="59BA8FBF" w14:textId="77777777" w:rsidR="00E47059" w:rsidRPr="00D36557" w:rsidRDefault="00E47059" w:rsidP="00E47059">
      <w:pPr>
        <w:jc w:val="both"/>
        <w:rPr>
          <w:sz w:val="18"/>
          <w:szCs w:val="18"/>
          <w:u w:val="single"/>
        </w:rPr>
      </w:pPr>
      <w:r w:rsidRPr="00D36557">
        <w:rPr>
          <w:sz w:val="18"/>
          <w:szCs w:val="18"/>
          <w:u w:val="single"/>
        </w:rPr>
        <w:t>Session 11</w:t>
      </w:r>
    </w:p>
    <w:p w14:paraId="6529766A" w14:textId="77777777" w:rsidR="00E47059" w:rsidRPr="00D36557" w:rsidRDefault="00E47059" w:rsidP="00E47059">
      <w:pPr>
        <w:rPr>
          <w:sz w:val="18"/>
          <w:szCs w:val="18"/>
        </w:rPr>
      </w:pPr>
      <w:r w:rsidRPr="00D36557">
        <w:rPr>
          <w:sz w:val="18"/>
          <w:szCs w:val="18"/>
        </w:rPr>
        <w:t>BM</w:t>
      </w:r>
    </w:p>
    <w:p w14:paraId="02B0AD28" w14:textId="77777777" w:rsidR="00E47059" w:rsidRPr="00D36557" w:rsidRDefault="00E47059" w:rsidP="00E47059">
      <w:pPr>
        <w:rPr>
          <w:sz w:val="18"/>
          <w:szCs w:val="18"/>
        </w:rPr>
      </w:pPr>
      <w:r w:rsidRPr="00D36557">
        <w:rPr>
          <w:sz w:val="18"/>
          <w:szCs w:val="18"/>
        </w:rPr>
        <w:t>LS 16059 &amp; 16060</w:t>
      </w:r>
    </w:p>
    <w:p w14:paraId="4EEF998B" w14:textId="77777777" w:rsidR="00E47059" w:rsidRPr="00D36557" w:rsidRDefault="00E47059" w:rsidP="00E47059">
      <w:pPr>
        <w:rPr>
          <w:sz w:val="18"/>
          <w:szCs w:val="18"/>
        </w:rPr>
      </w:pPr>
      <w:r w:rsidRPr="00D36557">
        <w:rPr>
          <w:sz w:val="18"/>
          <w:szCs w:val="18"/>
        </w:rPr>
        <w:t>Int 2179</w:t>
      </w:r>
    </w:p>
    <w:p w14:paraId="252D1092" w14:textId="77777777" w:rsidR="006C314E" w:rsidRPr="006C314E" w:rsidRDefault="006C314E" w:rsidP="008823EE">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EF1E" w14:textId="77777777" w:rsidR="00715191" w:rsidRDefault="00715191" w:rsidP="00272634">
      <w:r>
        <w:separator/>
      </w:r>
    </w:p>
  </w:endnote>
  <w:endnote w:type="continuationSeparator" w:id="0">
    <w:p w14:paraId="4F512F1A" w14:textId="77777777" w:rsidR="00715191" w:rsidRDefault="0071519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3A73" w14:textId="77777777" w:rsidR="00715191" w:rsidRDefault="00715191" w:rsidP="00272634">
      <w:r>
        <w:separator/>
      </w:r>
    </w:p>
  </w:footnote>
  <w:footnote w:type="continuationSeparator" w:id="0">
    <w:p w14:paraId="29BCF4DD" w14:textId="77777777" w:rsidR="00715191" w:rsidRDefault="0071519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FD8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0D2"/>
    <w:rsid w:val="00005C65"/>
    <w:rsid w:val="00006640"/>
    <w:rsid w:val="00016B0A"/>
    <w:rsid w:val="0002660C"/>
    <w:rsid w:val="00034705"/>
    <w:rsid w:val="000765AF"/>
    <w:rsid w:val="00080B67"/>
    <w:rsid w:val="00094E59"/>
    <w:rsid w:val="000E0604"/>
    <w:rsid w:val="000E4F15"/>
    <w:rsid w:val="000E5233"/>
    <w:rsid w:val="000F33BE"/>
    <w:rsid w:val="000F6D14"/>
    <w:rsid w:val="0010786F"/>
    <w:rsid w:val="00117FB0"/>
    <w:rsid w:val="00134583"/>
    <w:rsid w:val="001349AE"/>
    <w:rsid w:val="00136F43"/>
    <w:rsid w:val="0015127E"/>
    <w:rsid w:val="0017748E"/>
    <w:rsid w:val="001E3407"/>
    <w:rsid w:val="001E3C52"/>
    <w:rsid w:val="002018B1"/>
    <w:rsid w:val="00216A92"/>
    <w:rsid w:val="00220726"/>
    <w:rsid w:val="00225359"/>
    <w:rsid w:val="0023666A"/>
    <w:rsid w:val="00242594"/>
    <w:rsid w:val="00272634"/>
    <w:rsid w:val="00272ACF"/>
    <w:rsid w:val="00280543"/>
    <w:rsid w:val="00285DB3"/>
    <w:rsid w:val="002928A0"/>
    <w:rsid w:val="00294E47"/>
    <w:rsid w:val="00295D19"/>
    <w:rsid w:val="002B309C"/>
    <w:rsid w:val="002D57DB"/>
    <w:rsid w:val="002D78A5"/>
    <w:rsid w:val="002F0B05"/>
    <w:rsid w:val="002F6352"/>
    <w:rsid w:val="00314831"/>
    <w:rsid w:val="00315E37"/>
    <w:rsid w:val="00321AEC"/>
    <w:rsid w:val="003A304F"/>
    <w:rsid w:val="003D2190"/>
    <w:rsid w:val="003E2F46"/>
    <w:rsid w:val="003E57E6"/>
    <w:rsid w:val="0040141C"/>
    <w:rsid w:val="0041079A"/>
    <w:rsid w:val="0041520B"/>
    <w:rsid w:val="00417D6C"/>
    <w:rsid w:val="00424E79"/>
    <w:rsid w:val="00434073"/>
    <w:rsid w:val="00466625"/>
    <w:rsid w:val="00474067"/>
    <w:rsid w:val="00475E9A"/>
    <w:rsid w:val="004B5895"/>
    <w:rsid w:val="004B589D"/>
    <w:rsid w:val="004E25B2"/>
    <w:rsid w:val="004F3F37"/>
    <w:rsid w:val="005021D5"/>
    <w:rsid w:val="00512F10"/>
    <w:rsid w:val="00512FB5"/>
    <w:rsid w:val="005331A0"/>
    <w:rsid w:val="005629D6"/>
    <w:rsid w:val="00563377"/>
    <w:rsid w:val="0059266F"/>
    <w:rsid w:val="005B1E8E"/>
    <w:rsid w:val="005B4C65"/>
    <w:rsid w:val="005E5537"/>
    <w:rsid w:val="005E5FE0"/>
    <w:rsid w:val="00606846"/>
    <w:rsid w:val="00615680"/>
    <w:rsid w:val="00617310"/>
    <w:rsid w:val="006200D1"/>
    <w:rsid w:val="00633F74"/>
    <w:rsid w:val="00651D12"/>
    <w:rsid w:val="006846BD"/>
    <w:rsid w:val="00685BE6"/>
    <w:rsid w:val="006A2DDF"/>
    <w:rsid w:val="006A5EDC"/>
    <w:rsid w:val="006C1842"/>
    <w:rsid w:val="006C314E"/>
    <w:rsid w:val="006D5437"/>
    <w:rsid w:val="006E407E"/>
    <w:rsid w:val="006F5093"/>
    <w:rsid w:val="0070707E"/>
    <w:rsid w:val="00715191"/>
    <w:rsid w:val="00720841"/>
    <w:rsid w:val="00721C26"/>
    <w:rsid w:val="00751580"/>
    <w:rsid w:val="00781399"/>
    <w:rsid w:val="00791472"/>
    <w:rsid w:val="007A08E2"/>
    <w:rsid w:val="00801B48"/>
    <w:rsid w:val="0081325A"/>
    <w:rsid w:val="00816A63"/>
    <w:rsid w:val="0082024D"/>
    <w:rsid w:val="00820C10"/>
    <w:rsid w:val="008212D5"/>
    <w:rsid w:val="00837EB5"/>
    <w:rsid w:val="008421F4"/>
    <w:rsid w:val="00862A78"/>
    <w:rsid w:val="0086326E"/>
    <w:rsid w:val="008823EE"/>
    <w:rsid w:val="0088369B"/>
    <w:rsid w:val="008911D3"/>
    <w:rsid w:val="008C627F"/>
    <w:rsid w:val="009243C8"/>
    <w:rsid w:val="00932BFA"/>
    <w:rsid w:val="00962A70"/>
    <w:rsid w:val="00975A6C"/>
    <w:rsid w:val="00981935"/>
    <w:rsid w:val="009B087E"/>
    <w:rsid w:val="00A0603B"/>
    <w:rsid w:val="00A06C07"/>
    <w:rsid w:val="00A1401A"/>
    <w:rsid w:val="00A36099"/>
    <w:rsid w:val="00A4395A"/>
    <w:rsid w:val="00A5189C"/>
    <w:rsid w:val="00A54037"/>
    <w:rsid w:val="00A87143"/>
    <w:rsid w:val="00A92E36"/>
    <w:rsid w:val="00A9376C"/>
    <w:rsid w:val="00AA7586"/>
    <w:rsid w:val="00AB3D1F"/>
    <w:rsid w:val="00AC26E5"/>
    <w:rsid w:val="00AD1701"/>
    <w:rsid w:val="00AD5D91"/>
    <w:rsid w:val="00AF56D8"/>
    <w:rsid w:val="00B4057F"/>
    <w:rsid w:val="00B536E6"/>
    <w:rsid w:val="00B578BD"/>
    <w:rsid w:val="00B94F6F"/>
    <w:rsid w:val="00B9759C"/>
    <w:rsid w:val="00BA1D4D"/>
    <w:rsid w:val="00BC6C7A"/>
    <w:rsid w:val="00BD15FD"/>
    <w:rsid w:val="00BD2104"/>
    <w:rsid w:val="00BD4C90"/>
    <w:rsid w:val="00BD51CA"/>
    <w:rsid w:val="00BE177D"/>
    <w:rsid w:val="00C20C57"/>
    <w:rsid w:val="00C20D76"/>
    <w:rsid w:val="00C22CDF"/>
    <w:rsid w:val="00C34030"/>
    <w:rsid w:val="00C42F16"/>
    <w:rsid w:val="00C554E8"/>
    <w:rsid w:val="00C564A2"/>
    <w:rsid w:val="00C67FA9"/>
    <w:rsid w:val="00C802FA"/>
    <w:rsid w:val="00C85895"/>
    <w:rsid w:val="00C929AD"/>
    <w:rsid w:val="00C92D36"/>
    <w:rsid w:val="00C9408F"/>
    <w:rsid w:val="00CA6572"/>
    <w:rsid w:val="00CB6CEC"/>
    <w:rsid w:val="00CC3989"/>
    <w:rsid w:val="00CC3F79"/>
    <w:rsid w:val="00CC7CD5"/>
    <w:rsid w:val="00D0018B"/>
    <w:rsid w:val="00D20203"/>
    <w:rsid w:val="00D25C62"/>
    <w:rsid w:val="00D35405"/>
    <w:rsid w:val="00D442F8"/>
    <w:rsid w:val="00D60CFC"/>
    <w:rsid w:val="00D72BD8"/>
    <w:rsid w:val="00D72FB9"/>
    <w:rsid w:val="00D74104"/>
    <w:rsid w:val="00D87052"/>
    <w:rsid w:val="00D92C74"/>
    <w:rsid w:val="00D933CE"/>
    <w:rsid w:val="00DA25D7"/>
    <w:rsid w:val="00DA504B"/>
    <w:rsid w:val="00DB46CB"/>
    <w:rsid w:val="00DD5332"/>
    <w:rsid w:val="00DE1F55"/>
    <w:rsid w:val="00E2571B"/>
    <w:rsid w:val="00E3518C"/>
    <w:rsid w:val="00E36F12"/>
    <w:rsid w:val="00E444FF"/>
    <w:rsid w:val="00E47059"/>
    <w:rsid w:val="00E74639"/>
    <w:rsid w:val="00E767A5"/>
    <w:rsid w:val="00E839F5"/>
    <w:rsid w:val="00E9512E"/>
    <w:rsid w:val="00EA148B"/>
    <w:rsid w:val="00EB2D43"/>
    <w:rsid w:val="00EE3164"/>
    <w:rsid w:val="00EF033B"/>
    <w:rsid w:val="00EF0E87"/>
    <w:rsid w:val="00F21FC5"/>
    <w:rsid w:val="00F3406E"/>
    <w:rsid w:val="00F42BA3"/>
    <w:rsid w:val="00F4558B"/>
    <w:rsid w:val="00F51D32"/>
    <w:rsid w:val="00F548EE"/>
    <w:rsid w:val="00F656F0"/>
    <w:rsid w:val="00F74B3D"/>
    <w:rsid w:val="00F8773C"/>
    <w:rsid w:val="00F94487"/>
    <w:rsid w:val="00FD7A18"/>
    <w:rsid w:val="00FE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4A79"/>
  <w15:docId w15:val="{89E17056-F5FF-43E0-B4C2-E454343D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3958">
      <w:bodyDiv w:val="1"/>
      <w:marLeft w:val="0"/>
      <w:marRight w:val="0"/>
      <w:marTop w:val="0"/>
      <w:marBottom w:val="0"/>
      <w:divBdr>
        <w:top w:val="none" w:sz="0" w:space="0" w:color="auto"/>
        <w:left w:val="none" w:sz="0" w:space="0" w:color="auto"/>
        <w:bottom w:val="none" w:sz="0" w:space="0" w:color="auto"/>
        <w:right w:val="none" w:sz="0" w:space="0" w:color="auto"/>
      </w:divBdr>
    </w:div>
    <w:div w:id="1058750500">
      <w:bodyDiv w:val="1"/>
      <w:marLeft w:val="0"/>
      <w:marRight w:val="0"/>
      <w:marTop w:val="0"/>
      <w:marBottom w:val="0"/>
      <w:divBdr>
        <w:top w:val="none" w:sz="0" w:space="0" w:color="auto"/>
        <w:left w:val="none" w:sz="0" w:space="0" w:color="auto"/>
        <w:bottom w:val="none" w:sz="0" w:space="0" w:color="auto"/>
        <w:right w:val="none" w:sz="0" w:space="0" w:color="auto"/>
      </w:divBdr>
    </w:div>
    <w:div w:id="1184830956">
      <w:bodyDiv w:val="1"/>
      <w:marLeft w:val="0"/>
      <w:marRight w:val="0"/>
      <w:marTop w:val="0"/>
      <w:marBottom w:val="0"/>
      <w:divBdr>
        <w:top w:val="none" w:sz="0" w:space="0" w:color="auto"/>
        <w:left w:val="none" w:sz="0" w:space="0" w:color="auto"/>
        <w:bottom w:val="none" w:sz="0" w:space="0" w:color="auto"/>
        <w:right w:val="none" w:sz="0" w:space="0" w:color="auto"/>
      </w:divBdr>
    </w:div>
    <w:div w:id="1207109877">
      <w:bodyDiv w:val="1"/>
      <w:marLeft w:val="0"/>
      <w:marRight w:val="0"/>
      <w:marTop w:val="0"/>
      <w:marBottom w:val="0"/>
      <w:divBdr>
        <w:top w:val="none" w:sz="0" w:space="0" w:color="auto"/>
        <w:left w:val="none" w:sz="0" w:space="0" w:color="auto"/>
        <w:bottom w:val="none" w:sz="0" w:space="0" w:color="auto"/>
        <w:right w:val="none" w:sz="0" w:space="0" w:color="auto"/>
      </w:divBdr>
    </w:div>
    <w:div w:id="185260377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36</cp:revision>
  <cp:lastPrinted>2019-02-01T18:01:00Z</cp:lastPrinted>
  <dcterms:created xsi:type="dcterms:W3CDTF">2022-04-15T16:03:00Z</dcterms:created>
  <dcterms:modified xsi:type="dcterms:W3CDTF">2022-08-04T18:33:00Z</dcterms:modified>
</cp:coreProperties>
</file>